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BFC" w:rsidRPr="007764F6" w:rsidP="001F4BF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86MS0040-01-2025-001986-80</w:t>
      </w:r>
    </w:p>
    <w:p w:rsidR="008B27E7" w:rsidRPr="007764F6" w:rsidP="008B27E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2-1089-2004/2025</w:t>
      </w:r>
    </w:p>
    <w:p w:rsidR="008B27E7" w:rsidRPr="007764F6" w:rsidP="008B27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8B27E7" w:rsidRPr="007764F6" w:rsidP="008B27E7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8B27E7" w:rsidRPr="007764F6" w:rsidP="008B27E7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8B27E7" w:rsidRPr="007764F6" w:rsidP="008B27E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июня 2025 года                                                                                   г. Нефтеюганск</w:t>
      </w:r>
    </w:p>
    <w:p w:rsidR="008B27E7" w:rsidRPr="007764F6" w:rsidP="008B27E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B27E7" w:rsidRPr="007764F6" w:rsidP="008B27E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8B27E7" w:rsidRPr="007764F6" w:rsidP="008B27E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B27E7" w:rsidRPr="007764F6" w:rsidP="008B27E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ООО ПКО «Защита онлайн» к 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4F6" w:rsidR="00F07B2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Н.Н,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8B27E7" w:rsidRPr="007764F6" w:rsidP="008B27E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8B27E7" w:rsidRPr="007764F6" w:rsidP="008B27E7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B27E7" w:rsidRPr="007764F6" w:rsidP="008B27E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7764F6" w:rsidR="005B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7764F6" w:rsidR="005B2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764F6" w:rsidR="005B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4F6" w:rsidR="00933C20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7764F6">
        <w:rPr>
          <w:sz w:val="24"/>
          <w:szCs w:val="24"/>
        </w:rPr>
        <w:t xml:space="preserve"> - 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B27E7" w:rsidRPr="007764F6" w:rsidP="008B27E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64F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764F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764F6" w:rsidR="005B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7764F6" w:rsidR="005B2AAC">
        <w:rPr>
          <w:rFonts w:ascii="Times New Roman" w:eastAsia="Times New Roman" w:hAnsi="Times New Roman" w:cs="Times New Roman"/>
          <w:sz w:val="24"/>
          <w:szCs w:val="24"/>
          <w:lang w:eastAsia="ru-RU"/>
        </w:rPr>
        <w:t>5407973637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вору займа </w:t>
      </w:r>
      <w:r w:rsidRPr="007764F6" w:rsidR="00B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764F6" w:rsidR="00B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7764F6" w:rsidR="00BC27BA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06.07.2024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764F6" w:rsidR="00BC27BA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764F6" w:rsidR="00BC27BA">
        <w:rPr>
          <w:rFonts w:ascii="Times New Roman" w:eastAsia="Times New Roman" w:hAnsi="Times New Roman" w:cs="Times New Roman"/>
          <w:sz w:val="24"/>
          <w:szCs w:val="24"/>
          <w:lang w:eastAsia="ru-RU"/>
        </w:rPr>
        <w:t>23 000</w:t>
      </w:r>
      <w:r w:rsidRPr="0077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764F6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7764F6" w:rsidR="00901F6A">
        <w:rPr>
          <w:rFonts w:ascii="Times New Roman" w:hAnsi="Times New Roman" w:cs="Times New Roman"/>
          <w:sz w:val="24"/>
          <w:szCs w:val="24"/>
        </w:rPr>
        <w:t>27 000</w:t>
      </w:r>
      <w:r w:rsidRPr="007764F6">
        <w:rPr>
          <w:rFonts w:ascii="Times New Roman" w:hAnsi="Times New Roman" w:cs="Times New Roman"/>
          <w:sz w:val="24"/>
          <w:szCs w:val="24"/>
        </w:rPr>
        <w:t xml:space="preserve"> (</w:t>
      </w:r>
      <w:r w:rsidRPr="007764F6" w:rsidR="00901F6A">
        <w:rPr>
          <w:rFonts w:ascii="Times New Roman" w:hAnsi="Times New Roman" w:cs="Times New Roman"/>
          <w:sz w:val="24"/>
          <w:szCs w:val="24"/>
        </w:rPr>
        <w:t>двадцать семь тысяч</w:t>
      </w:r>
      <w:r w:rsidRPr="007764F6">
        <w:rPr>
          <w:rFonts w:ascii="Times New Roman" w:hAnsi="Times New Roman" w:cs="Times New Roman"/>
          <w:sz w:val="24"/>
          <w:szCs w:val="24"/>
        </w:rPr>
        <w:t xml:space="preserve">) рубль 00 копеек. </w:t>
      </w:r>
    </w:p>
    <w:p w:rsidR="008B27E7" w:rsidRPr="007764F6" w:rsidP="008B27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8B27E7" w:rsidRPr="007764F6" w:rsidP="008B27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77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8B27E7" w:rsidRPr="007764F6" w:rsidP="008B27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</w:t>
      </w:r>
      <w:r w:rsidRPr="0077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</w:t>
      </w:r>
      <w:r w:rsidRPr="0077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окончательной форме.</w:t>
      </w:r>
    </w:p>
    <w:p w:rsidR="008B27E7" w:rsidRPr="007764F6" w:rsidP="008B27E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7E7" w:rsidRPr="007764F6" w:rsidP="007764F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4F6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7764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Т.П. Постовалова</w:t>
      </w:r>
    </w:p>
    <w:p w:rsidR="008B27E7" w:rsidRPr="007764F6" w:rsidP="008B27E7">
      <w:pPr>
        <w:rPr>
          <w:sz w:val="24"/>
          <w:szCs w:val="24"/>
        </w:rPr>
      </w:pPr>
    </w:p>
    <w:p w:rsidR="008B27E7" w:rsidRPr="007764F6" w:rsidP="008B27E7">
      <w:pPr>
        <w:rPr>
          <w:sz w:val="24"/>
          <w:szCs w:val="24"/>
        </w:rPr>
      </w:pPr>
    </w:p>
    <w:p w:rsidR="008B27E7" w:rsidRPr="007764F6" w:rsidP="008B27E7">
      <w:pPr>
        <w:rPr>
          <w:sz w:val="24"/>
          <w:szCs w:val="24"/>
        </w:rPr>
      </w:pPr>
    </w:p>
    <w:p w:rsidR="00AC15E4" w:rsidRPr="007764F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42"/>
    <w:rsid w:val="001F4BFC"/>
    <w:rsid w:val="00216842"/>
    <w:rsid w:val="005B2AAC"/>
    <w:rsid w:val="007764F6"/>
    <w:rsid w:val="008B27E7"/>
    <w:rsid w:val="00901F6A"/>
    <w:rsid w:val="00933C20"/>
    <w:rsid w:val="00AC15E4"/>
    <w:rsid w:val="00BC27BA"/>
    <w:rsid w:val="00F07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E5D4B-0A49-4A1C-9160-7F5089C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E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F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4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